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F5" w:rsidRPr="00B62C63" w:rsidRDefault="00D57BF5" w:rsidP="00D57B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2C63">
        <w:rPr>
          <w:rFonts w:ascii="Times New Roman" w:hAnsi="Times New Roman" w:cs="Times New Roman"/>
          <w:sz w:val="28"/>
          <w:szCs w:val="28"/>
          <w:u w:val="single"/>
        </w:rPr>
        <w:t>KALENDARZ IMPREZ W ROKU SZKOLNYM 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B62C63">
        <w:rPr>
          <w:rFonts w:ascii="Times New Roman" w:hAnsi="Times New Roman" w:cs="Times New Roman"/>
          <w:sz w:val="28"/>
          <w:szCs w:val="28"/>
          <w:u w:val="single"/>
        </w:rPr>
        <w:t>/20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</w:p>
    <w:tbl>
      <w:tblPr>
        <w:tblStyle w:val="Tabela-Siatka"/>
        <w:tblpPr w:leftFromText="141" w:rightFromText="141" w:horzAnchor="margin" w:tblpX="-147" w:tblpY="975"/>
        <w:tblW w:w="9070" w:type="dxa"/>
        <w:tblLook w:val="04A0" w:firstRow="1" w:lastRow="0" w:firstColumn="1" w:lastColumn="0" w:noHBand="0" w:noVBand="1"/>
      </w:tblPr>
      <w:tblGrid>
        <w:gridCol w:w="863"/>
        <w:gridCol w:w="2212"/>
        <w:gridCol w:w="3623"/>
        <w:gridCol w:w="2372"/>
      </w:tblGrid>
      <w:tr w:rsidR="00D57BF5" w:rsidRPr="001B60EF" w:rsidTr="007D1C9E">
        <w:trPr>
          <w:trHeight w:val="69"/>
        </w:trPr>
        <w:tc>
          <w:tcPr>
            <w:tcW w:w="863" w:type="dxa"/>
          </w:tcPr>
          <w:p w:rsidR="00D57BF5" w:rsidRPr="001B60EF" w:rsidRDefault="00D57BF5" w:rsidP="007D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362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Uroczystość</w:t>
            </w:r>
          </w:p>
        </w:tc>
        <w:tc>
          <w:tcPr>
            <w:tcW w:w="237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Forma realizacji</w:t>
            </w:r>
          </w:p>
        </w:tc>
      </w:tr>
      <w:tr w:rsidR="00D57BF5" w:rsidRPr="001B60EF" w:rsidTr="007D1C9E">
        <w:trPr>
          <w:trHeight w:val="639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Wrzesień 2022</w:t>
            </w:r>
          </w:p>
        </w:tc>
        <w:tc>
          <w:tcPr>
            <w:tcW w:w="362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Wybory do SU</w:t>
            </w:r>
          </w:p>
        </w:tc>
        <w:tc>
          <w:tcPr>
            <w:tcW w:w="237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Wybory do władz SU</w:t>
            </w:r>
          </w:p>
        </w:tc>
      </w:tr>
      <w:tr w:rsidR="00D57BF5" w:rsidRPr="001B60EF" w:rsidTr="007D1C9E">
        <w:trPr>
          <w:trHeight w:val="627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Wrzesień 2022</w:t>
            </w:r>
          </w:p>
        </w:tc>
        <w:tc>
          <w:tcPr>
            <w:tcW w:w="362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Dzień Chłopaka</w:t>
            </w:r>
          </w:p>
        </w:tc>
        <w:tc>
          <w:tcPr>
            <w:tcW w:w="237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Imprezy klasowe</w:t>
            </w:r>
          </w:p>
        </w:tc>
      </w:tr>
      <w:tr w:rsidR="00D57BF5" w:rsidRPr="001B60EF" w:rsidTr="007D1C9E">
        <w:trPr>
          <w:trHeight w:val="639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października 2022</w:t>
            </w:r>
          </w:p>
        </w:tc>
        <w:tc>
          <w:tcPr>
            <w:tcW w:w="362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Dzień Edukacji Narodowej</w:t>
            </w:r>
          </w:p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Ślubowanie Uczniów kl. I</w:t>
            </w:r>
          </w:p>
        </w:tc>
        <w:tc>
          <w:tcPr>
            <w:tcW w:w="237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Akademia</w:t>
            </w:r>
          </w:p>
        </w:tc>
      </w:tr>
      <w:tr w:rsidR="00D57BF5" w:rsidRPr="001B60EF" w:rsidTr="007D1C9E">
        <w:trPr>
          <w:trHeight w:val="627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listopada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62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Święto Odzyskania Niepodległości</w:t>
            </w:r>
          </w:p>
        </w:tc>
        <w:tc>
          <w:tcPr>
            <w:tcW w:w="237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Akademia</w:t>
            </w:r>
          </w:p>
        </w:tc>
      </w:tr>
      <w:tr w:rsidR="00D57BF5" w:rsidRPr="001B60EF" w:rsidTr="007D1C9E">
        <w:trPr>
          <w:trHeight w:val="639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 2022</w:t>
            </w:r>
          </w:p>
        </w:tc>
        <w:tc>
          <w:tcPr>
            <w:tcW w:w="362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Pasowanie na przedszkolaka</w:t>
            </w:r>
          </w:p>
        </w:tc>
        <w:tc>
          <w:tcPr>
            <w:tcW w:w="237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Akademia</w:t>
            </w:r>
          </w:p>
        </w:tc>
      </w:tr>
      <w:tr w:rsidR="00D57BF5" w:rsidRPr="001B60EF" w:rsidTr="007D1C9E">
        <w:trPr>
          <w:trHeight w:val="627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12" w:type="dxa"/>
          </w:tcPr>
          <w:p w:rsidR="00D57BF5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Listopada 2022</w:t>
            </w:r>
          </w:p>
        </w:tc>
        <w:tc>
          <w:tcPr>
            <w:tcW w:w="362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Zabawa andrzejkowa</w:t>
            </w:r>
          </w:p>
        </w:tc>
        <w:tc>
          <w:tcPr>
            <w:tcW w:w="237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dyskoteka</w:t>
            </w:r>
          </w:p>
        </w:tc>
      </w:tr>
      <w:tr w:rsidR="00D57BF5" w:rsidRPr="001B60EF" w:rsidTr="007D1C9E">
        <w:trPr>
          <w:trHeight w:val="639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grudnia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2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Mikołajki w klasach</w:t>
            </w:r>
          </w:p>
        </w:tc>
        <w:tc>
          <w:tcPr>
            <w:tcW w:w="237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Impreza klasowa</w:t>
            </w:r>
          </w:p>
        </w:tc>
      </w:tr>
      <w:tr w:rsidR="00D57BF5" w:rsidRPr="001B60EF" w:rsidTr="007D1C9E">
        <w:trPr>
          <w:trHeight w:val="627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Grudzień 2022</w:t>
            </w:r>
          </w:p>
        </w:tc>
        <w:tc>
          <w:tcPr>
            <w:tcW w:w="362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Konkurs szopek bożonarodzeniowych</w:t>
            </w:r>
          </w:p>
        </w:tc>
        <w:tc>
          <w:tcPr>
            <w:tcW w:w="237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konkurs</w:t>
            </w:r>
          </w:p>
        </w:tc>
      </w:tr>
      <w:tr w:rsidR="00D57BF5" w:rsidRPr="001B60EF" w:rsidTr="007D1C9E">
        <w:trPr>
          <w:trHeight w:val="639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grudnia 2022</w:t>
            </w:r>
          </w:p>
        </w:tc>
        <w:tc>
          <w:tcPr>
            <w:tcW w:w="362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Jasełka</w:t>
            </w:r>
          </w:p>
        </w:tc>
        <w:tc>
          <w:tcPr>
            <w:tcW w:w="2372" w:type="dxa"/>
          </w:tcPr>
          <w:p w:rsidR="00D57BF5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Przedstawienie</w:t>
            </w:r>
          </w:p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F5" w:rsidRPr="001B60EF" w:rsidTr="007D1C9E">
        <w:trPr>
          <w:trHeight w:val="627"/>
        </w:trPr>
        <w:tc>
          <w:tcPr>
            <w:tcW w:w="863" w:type="dxa"/>
          </w:tcPr>
          <w:p w:rsidR="00D57BF5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12" w:type="dxa"/>
          </w:tcPr>
          <w:p w:rsidR="00D57BF5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stycznia  2023</w:t>
            </w:r>
          </w:p>
        </w:tc>
        <w:tc>
          <w:tcPr>
            <w:tcW w:w="362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Koniec I półrocza</w:t>
            </w:r>
          </w:p>
        </w:tc>
        <w:tc>
          <w:tcPr>
            <w:tcW w:w="237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klasyfikacja</w:t>
            </w:r>
          </w:p>
        </w:tc>
      </w:tr>
      <w:tr w:rsidR="00D57BF5" w:rsidRPr="001B60EF" w:rsidTr="007D1C9E">
        <w:trPr>
          <w:trHeight w:val="319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marca 2023</w:t>
            </w:r>
          </w:p>
        </w:tc>
        <w:tc>
          <w:tcPr>
            <w:tcW w:w="362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Dzień Kobiet</w:t>
            </w:r>
          </w:p>
        </w:tc>
        <w:tc>
          <w:tcPr>
            <w:tcW w:w="237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apel</w:t>
            </w:r>
          </w:p>
        </w:tc>
      </w:tr>
      <w:tr w:rsidR="00D57BF5" w:rsidRPr="001B60EF" w:rsidTr="007D1C9E">
        <w:trPr>
          <w:trHeight w:val="947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Kwiecień 2023</w:t>
            </w:r>
          </w:p>
        </w:tc>
        <w:tc>
          <w:tcPr>
            <w:tcW w:w="362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Konkurs na najładniejszą ozdobę wielkanocną</w:t>
            </w:r>
          </w:p>
        </w:tc>
        <w:tc>
          <w:tcPr>
            <w:tcW w:w="237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konkurs</w:t>
            </w:r>
          </w:p>
        </w:tc>
      </w:tr>
      <w:tr w:rsidR="00D57BF5" w:rsidRPr="001B60EF" w:rsidTr="007D1C9E">
        <w:trPr>
          <w:trHeight w:val="959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Marzec – kwiecień 2023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Pr="001B60EF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Turniej Wiedzy o Ruchu Drogowym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Pr="001B60EF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Elimina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cje szkolne</w:t>
            </w:r>
          </w:p>
        </w:tc>
      </w:tr>
      <w:tr w:rsidR="00D57BF5" w:rsidRPr="001B60EF" w:rsidTr="007D1C9E">
        <w:trPr>
          <w:trHeight w:val="639"/>
        </w:trPr>
        <w:tc>
          <w:tcPr>
            <w:tcW w:w="863" w:type="dxa"/>
          </w:tcPr>
          <w:p w:rsidR="00D57BF5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12" w:type="dxa"/>
          </w:tcPr>
          <w:p w:rsidR="00D57BF5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Marzec - kwiecień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Pr="001B60EF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Turniej Wiedzy PPOŻ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Pr="001B60EF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turniej</w:t>
            </w:r>
          </w:p>
        </w:tc>
      </w:tr>
      <w:tr w:rsidR="00D57BF5" w:rsidRPr="001B60EF" w:rsidTr="007D1C9E">
        <w:trPr>
          <w:trHeight w:val="1824"/>
        </w:trPr>
        <w:tc>
          <w:tcPr>
            <w:tcW w:w="863" w:type="dxa"/>
          </w:tcPr>
          <w:p w:rsidR="00D57BF5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kwietnia 2022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Pr="001B60EF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Dzień Patrona Szkoły, Święto Konstytucji 3 maja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Pr="001B60EF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Akademia, konkurs recytatorski, konkurs plastyczny</w:t>
            </w:r>
          </w:p>
        </w:tc>
      </w:tr>
      <w:tr w:rsidR="00D57BF5" w:rsidRPr="001B60EF" w:rsidTr="007D1C9E">
        <w:trPr>
          <w:trHeight w:val="1101"/>
        </w:trPr>
        <w:tc>
          <w:tcPr>
            <w:tcW w:w="863" w:type="dxa"/>
          </w:tcPr>
          <w:p w:rsidR="00D57BF5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12" w:type="dxa"/>
          </w:tcPr>
          <w:p w:rsidR="00D57BF5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23- 25 maja 2023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Egzamin ósmoklasisty </w:t>
            </w:r>
            <w:r w:rsidRPr="00B62C63">
              <w:rPr>
                <w:rFonts w:ascii="Times New Roman" w:hAnsi="Times New Roman" w:cs="Times New Roman"/>
                <w:sz w:val="24"/>
                <w:szCs w:val="24"/>
              </w:rPr>
              <w:t>(język polski, matematyka, język angielski)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Pr="001B60EF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Egzamin kl. VIII</w:t>
            </w:r>
          </w:p>
        </w:tc>
      </w:tr>
      <w:tr w:rsidR="00D57BF5" w:rsidRPr="001B60EF" w:rsidTr="007D1C9E">
        <w:trPr>
          <w:trHeight w:val="1196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57BF5" w:rsidRPr="000B3F7B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 2023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Pr="000B3F7B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F7B">
              <w:rPr>
                <w:rFonts w:ascii="Times New Roman" w:hAnsi="Times New Roman" w:cs="Times New Roman"/>
                <w:sz w:val="28"/>
                <w:szCs w:val="28"/>
              </w:rPr>
              <w:t>Ogólnopolskie Badanie Umiejętności Trzecioklasistów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Pr="000B3F7B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F7B">
              <w:rPr>
                <w:rFonts w:ascii="Times New Roman" w:hAnsi="Times New Roman" w:cs="Times New Roman"/>
                <w:sz w:val="28"/>
                <w:szCs w:val="28"/>
              </w:rPr>
              <w:t>Badanie Umiejętności – test.</w:t>
            </w:r>
          </w:p>
        </w:tc>
      </w:tr>
      <w:tr w:rsidR="00D57BF5" w:rsidRPr="001B60EF" w:rsidTr="007D1C9E">
        <w:trPr>
          <w:trHeight w:val="556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maja 2023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Pr="001B60EF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Dzień Matki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Pr="001B60EF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akademia</w:t>
            </w:r>
          </w:p>
        </w:tc>
      </w:tr>
      <w:tr w:rsidR="00D57BF5" w:rsidRPr="001B60EF" w:rsidTr="007D1C9E">
        <w:trPr>
          <w:trHeight w:val="556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czerwca 2022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Pr="001B60EF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Piknik Rodzinny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Pr="001B60EF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piknik</w:t>
            </w:r>
          </w:p>
        </w:tc>
      </w:tr>
      <w:tr w:rsidR="00D57BF5" w:rsidRPr="001B60EF" w:rsidTr="007D1C9E">
        <w:trPr>
          <w:trHeight w:val="1196"/>
        </w:trPr>
        <w:tc>
          <w:tcPr>
            <w:tcW w:w="863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57BF5" w:rsidRPr="001B60EF" w:rsidRDefault="00D57BF5" w:rsidP="007D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czerwca 2023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Pr="001B60EF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Uroczyste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zakończenie roku szkolnego 2022/23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F5" w:rsidRPr="001B60EF" w:rsidRDefault="00D57BF5" w:rsidP="007D1C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0EF">
              <w:rPr>
                <w:rFonts w:ascii="Times New Roman" w:hAnsi="Times New Roman" w:cs="Times New Roman"/>
                <w:sz w:val="28"/>
                <w:szCs w:val="28"/>
              </w:rPr>
              <w:t>akademia</w:t>
            </w:r>
          </w:p>
        </w:tc>
      </w:tr>
    </w:tbl>
    <w:p w:rsidR="00D57BF5" w:rsidRPr="001B60EF" w:rsidRDefault="00D57BF5" w:rsidP="00D57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Pr="00D00FE7" w:rsidRDefault="00D57BF5" w:rsidP="00D57BF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7D97" w:rsidRDefault="00CD7D97">
      <w:bookmarkStart w:id="0" w:name="_GoBack"/>
      <w:bookmarkEnd w:id="0"/>
    </w:p>
    <w:sectPr w:rsidR="00CD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F5"/>
    <w:rsid w:val="00CD7D97"/>
    <w:rsid w:val="00D5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3EABA-5603-4F0A-A9E1-17ED6F30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Kłykocińska</dc:creator>
  <cp:keywords/>
  <dc:description/>
  <cp:lastModifiedBy>Monika Kłykocińska</cp:lastModifiedBy>
  <cp:revision>1</cp:revision>
  <dcterms:created xsi:type="dcterms:W3CDTF">2022-09-22T08:43:00Z</dcterms:created>
  <dcterms:modified xsi:type="dcterms:W3CDTF">2022-09-22T08:44:00Z</dcterms:modified>
</cp:coreProperties>
</file>